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143" w:rsidRDefault="000F4CA1">
      <w:r>
        <w:rPr>
          <w:noProof/>
        </w:rPr>
        <w:drawing>
          <wp:inline distT="0" distB="0" distL="0" distR="0">
            <wp:extent cx="5753100" cy="43148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CA1" w:rsidRDefault="000F4CA1"/>
    <w:p w:rsidR="000F4CA1" w:rsidRDefault="000F4CA1">
      <w:r>
        <w:rPr>
          <w:noProof/>
        </w:rPr>
        <w:lastRenderedPageBreak/>
        <w:drawing>
          <wp:inline distT="0" distB="0" distL="0" distR="0">
            <wp:extent cx="5753100" cy="43148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A1" w:rsidRDefault="000F4CA1"/>
    <w:p w:rsidR="000F4CA1" w:rsidRDefault="000F4CA1">
      <w:r>
        <w:rPr>
          <w:noProof/>
        </w:rPr>
        <w:lastRenderedPageBreak/>
        <w:drawing>
          <wp:inline distT="0" distB="0" distL="0" distR="0">
            <wp:extent cx="5753100" cy="43148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CA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A8E" w:rsidRDefault="00FB5A8E" w:rsidP="000F4CA1">
      <w:pPr>
        <w:spacing w:after="0" w:line="240" w:lineRule="auto"/>
      </w:pPr>
      <w:r>
        <w:separator/>
      </w:r>
    </w:p>
  </w:endnote>
  <w:endnote w:type="continuationSeparator" w:id="0">
    <w:p w:rsidR="00FB5A8E" w:rsidRDefault="00FB5A8E" w:rsidP="000F4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A8E" w:rsidRDefault="00FB5A8E" w:rsidP="000F4CA1">
      <w:pPr>
        <w:spacing w:after="0" w:line="240" w:lineRule="auto"/>
      </w:pPr>
      <w:r>
        <w:separator/>
      </w:r>
    </w:p>
  </w:footnote>
  <w:footnote w:type="continuationSeparator" w:id="0">
    <w:p w:rsidR="00FB5A8E" w:rsidRDefault="00FB5A8E" w:rsidP="000F4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4CA1" w:rsidRDefault="000F4CA1">
    <w:pPr>
      <w:pStyle w:val="En-tte"/>
    </w:pPr>
    <w:r>
      <w:t xml:space="preserve">Annexe 3 </w:t>
    </w:r>
    <w:r>
      <w:tab/>
      <w:t>PHOTOGRAPHIES DU SITE</w:t>
    </w:r>
  </w:p>
  <w:p w:rsidR="000F4CA1" w:rsidRDefault="000F4CA1">
    <w:pPr>
      <w:pStyle w:val="En-tte"/>
    </w:pPr>
  </w:p>
  <w:p w:rsidR="000F4CA1" w:rsidRDefault="000F4CA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A1"/>
    <w:rsid w:val="000F4CA1"/>
    <w:rsid w:val="001534FC"/>
    <w:rsid w:val="00B66020"/>
    <w:rsid w:val="00EA6BF6"/>
    <w:rsid w:val="00F37552"/>
    <w:rsid w:val="00F87548"/>
    <w:rsid w:val="00FB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7B2E6"/>
  <w15:chartTrackingRefBased/>
  <w15:docId w15:val="{9079F30A-5F23-43B9-BE66-C2438AE2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4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CA1"/>
  </w:style>
  <w:style w:type="paragraph" w:styleId="Pieddepage">
    <w:name w:val="footer"/>
    <w:basedOn w:val="Normal"/>
    <w:link w:val="PieddepageCar"/>
    <w:uiPriority w:val="99"/>
    <w:unhideWhenUsed/>
    <w:rsid w:val="000F4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DANIIEL</dc:creator>
  <cp:keywords/>
  <dc:description/>
  <cp:lastModifiedBy>Hugues DANIIEL</cp:lastModifiedBy>
  <cp:revision>2</cp:revision>
  <dcterms:created xsi:type="dcterms:W3CDTF">2019-02-05T10:27:00Z</dcterms:created>
  <dcterms:modified xsi:type="dcterms:W3CDTF">2019-02-05T10:30:00Z</dcterms:modified>
</cp:coreProperties>
</file>